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FD9" w:rsidRPr="003612E0" w:rsidRDefault="00764FD9" w:rsidP="003F2468">
      <w:pPr>
        <w:spacing w:after="0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:rsidR="000C60E4" w:rsidRPr="00972E1A" w:rsidRDefault="002C76CF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  <w:r w:rsidRPr="003612E0">
        <w:rPr>
          <w:rFonts w:ascii="GHEA Grapalat" w:hAnsi="GHEA Grapalat" w:cs="Times New Roman"/>
          <w:b/>
          <w:sz w:val="20"/>
          <w:szCs w:val="20"/>
          <w:lang w:val="hy-AM"/>
        </w:rPr>
        <w:t>«</w:t>
      </w:r>
      <w:r w:rsidR="00F753CE" w:rsidRPr="003612E0">
        <w:rPr>
          <w:rFonts w:ascii="GHEA Grapalat" w:hAnsi="GHEA Grapalat" w:cs="Times New Roman"/>
          <w:b/>
          <w:sz w:val="20"/>
          <w:szCs w:val="20"/>
          <w:lang w:val="hy-AM"/>
        </w:rPr>
        <w:t>ԿԱՆԳՆԱԿ-ՍԱՅԼԱԿ</w:t>
      </w:r>
      <w:r w:rsidRPr="003612E0">
        <w:rPr>
          <w:rFonts w:ascii="GHEA Grapalat" w:hAnsi="GHEA Grapalat" w:cs="Times New Roman"/>
          <w:b/>
          <w:sz w:val="20"/>
          <w:szCs w:val="20"/>
          <w:lang w:val="hy-AM"/>
        </w:rPr>
        <w:t>»</w:t>
      </w:r>
      <w:r w:rsidRPr="003612E0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ԱՋԱԿՑՈՂ ՄԻՋՈՑ</w:t>
      </w:r>
      <w:r w:rsidRPr="003612E0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  <w:bookmarkStart w:id="0" w:name="_GoBack"/>
      <w:bookmarkEnd w:id="0"/>
      <w:r w:rsidR="000C60E4" w:rsidRPr="003612E0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p w:rsidR="005A7F65" w:rsidRPr="003612E0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GridTable1Light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073"/>
        <w:gridCol w:w="4745"/>
        <w:gridCol w:w="4253"/>
      </w:tblGrid>
      <w:tr w:rsidR="001A4B28" w:rsidRPr="002216E4" w:rsidTr="001A4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1A4B28" w:rsidRPr="002216E4" w:rsidRDefault="001A4B28" w:rsidP="00764FD9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073" w:type="dxa"/>
            <w:shd w:val="clear" w:color="auto" w:fill="D0CECE" w:themeFill="background2" w:themeFillShade="E6"/>
            <w:vAlign w:val="center"/>
          </w:tcPr>
          <w:p w:rsidR="001A4B28" w:rsidRPr="002216E4" w:rsidRDefault="001A4B28" w:rsidP="00764FD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Կազմակերպության</w:t>
            </w:r>
            <w:proofErr w:type="spellEnd"/>
            <w:r w:rsidRPr="002216E4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4745" w:type="dxa"/>
            <w:shd w:val="clear" w:color="auto" w:fill="D0CECE" w:themeFill="background2" w:themeFillShade="E6"/>
            <w:vAlign w:val="center"/>
          </w:tcPr>
          <w:p w:rsidR="001A4B28" w:rsidRPr="002216E4" w:rsidRDefault="001A4B28" w:rsidP="00764FD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Գործունեության</w:t>
            </w:r>
            <w:proofErr w:type="spellEnd"/>
            <w:r w:rsidRPr="002216E4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հիմնական</w:t>
            </w:r>
            <w:proofErr w:type="spellEnd"/>
            <w:r w:rsidRPr="002216E4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հասցեն</w:t>
            </w:r>
            <w:proofErr w:type="spellEnd"/>
            <w:r w:rsidRPr="002216E4">
              <w:rPr>
                <w:rFonts w:ascii="GHEA Grapalat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հեռախոսահամարը</w:t>
            </w:r>
            <w:proofErr w:type="spellEnd"/>
            <w:r w:rsidRPr="002216E4">
              <w:rPr>
                <w:rFonts w:ascii="GHEA Grapalat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այլ</w:t>
            </w:r>
            <w:proofErr w:type="spellEnd"/>
            <w:r w:rsidRPr="002216E4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տվյալներ</w:t>
            </w:r>
            <w:proofErr w:type="spellEnd"/>
          </w:p>
        </w:tc>
        <w:tc>
          <w:tcPr>
            <w:tcW w:w="4253" w:type="dxa"/>
            <w:shd w:val="clear" w:color="auto" w:fill="D0CECE" w:themeFill="background2" w:themeFillShade="E6"/>
            <w:vAlign w:val="center"/>
          </w:tcPr>
          <w:p w:rsidR="001A4B28" w:rsidRPr="002216E4" w:rsidRDefault="001A4B28" w:rsidP="00764FD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Սպասարկման</w:t>
            </w:r>
            <w:proofErr w:type="spellEnd"/>
            <w:r w:rsidRPr="002216E4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այլ</w:t>
            </w:r>
            <w:proofErr w:type="spellEnd"/>
            <w:r w:rsidRPr="002216E4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կետերի</w:t>
            </w:r>
            <w:proofErr w:type="spellEnd"/>
            <w:r w:rsidRPr="002216E4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կամ</w:t>
            </w:r>
            <w:proofErr w:type="spellEnd"/>
            <w:r w:rsidRPr="002216E4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ներկայացուցչությունների</w:t>
            </w:r>
            <w:proofErr w:type="spellEnd"/>
            <w:r w:rsidRPr="002216E4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կոնտակտային</w:t>
            </w:r>
            <w:proofErr w:type="spellEnd"/>
            <w:r w:rsidRPr="002216E4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2216E4">
              <w:rPr>
                <w:rFonts w:ascii="GHEA Grapalat" w:hAnsi="GHEA Grapalat" w:cs="Times New Roman"/>
                <w:sz w:val="24"/>
                <w:szCs w:val="24"/>
              </w:rPr>
              <w:t>տվյալները</w:t>
            </w:r>
            <w:proofErr w:type="spellEnd"/>
          </w:p>
        </w:tc>
      </w:tr>
      <w:tr w:rsidR="001A4B28" w:rsidRPr="002216E4" w:rsidTr="002216E4">
        <w:trPr>
          <w:trHeight w:val="19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1A4B28" w:rsidRPr="002216E4" w:rsidRDefault="001A4B28" w:rsidP="00764FD9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2073" w:type="dxa"/>
            <w:vAlign w:val="center"/>
          </w:tcPr>
          <w:p w:rsidR="001A4B28" w:rsidRPr="002216E4" w:rsidRDefault="001A4B28" w:rsidP="00764F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:rsidR="001A4B28" w:rsidRPr="002216E4" w:rsidRDefault="001A4B28" w:rsidP="00764F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745" w:type="dxa"/>
            <w:vAlign w:val="center"/>
          </w:tcPr>
          <w:p w:rsidR="001A4B28" w:rsidRPr="002216E4" w:rsidRDefault="001A4B28" w:rsidP="00764FD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1A4B28" w:rsidRPr="002216E4" w:rsidRDefault="001A4B28" w:rsidP="00764FD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Հեռ. 091 432 482</w:t>
            </w:r>
          </w:p>
          <w:p w:rsidR="001A4B28" w:rsidRDefault="001A4B28" w:rsidP="00764FD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010 62 59 28</w:t>
            </w:r>
          </w:p>
          <w:p w:rsidR="002216E4" w:rsidRPr="002216E4" w:rsidRDefault="002216E4" w:rsidP="00764FD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1A4B28" w:rsidRPr="002216E4" w:rsidRDefault="001A4B28" w:rsidP="00764FD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Էլ</w:t>
            </w:r>
            <w:r w:rsidRPr="002216E4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2216E4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 xml:space="preserve"> </w:t>
            </w:r>
            <w:r w:rsidRPr="002216E4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1A4B28" w:rsidRPr="002216E4" w:rsidRDefault="001A4B28" w:rsidP="00764FD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Ֆեյսբուքյան էջ՝</w:t>
            </w:r>
          </w:p>
          <w:p w:rsidR="001A4B28" w:rsidRPr="002216E4" w:rsidRDefault="001A4B28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253" w:type="dxa"/>
            <w:vAlign w:val="center"/>
          </w:tcPr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1A4B28" w:rsidRPr="002216E4" w:rsidRDefault="001A4B28" w:rsidP="002216E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Հեռ.՝ 060 52-54-84</w:t>
            </w:r>
          </w:p>
        </w:tc>
      </w:tr>
      <w:tr w:rsidR="001A4B28" w:rsidRPr="002216E4" w:rsidTr="001A4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1A4B28" w:rsidRPr="002216E4" w:rsidRDefault="001A4B28" w:rsidP="00764FD9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073" w:type="dxa"/>
            <w:vAlign w:val="center"/>
          </w:tcPr>
          <w:p w:rsidR="001A4B28" w:rsidRPr="002216E4" w:rsidRDefault="001A4B28" w:rsidP="00764F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«ՔԱՅԼՏԵՔ» ՓԲԸ</w:t>
            </w:r>
          </w:p>
        </w:tc>
        <w:tc>
          <w:tcPr>
            <w:tcW w:w="4745" w:type="dxa"/>
            <w:vAlign w:val="center"/>
          </w:tcPr>
          <w:p w:rsidR="001A4B28" w:rsidRPr="002216E4" w:rsidRDefault="001A4B28" w:rsidP="00764FD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Երևան</w:t>
            </w: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, </w:t>
            </w:r>
            <w:r w:rsidRPr="002216E4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Ավան</w:t>
            </w: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2216E4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վարչական</w:t>
            </w: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2216E4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շրջան</w:t>
            </w: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, </w:t>
            </w:r>
            <w:r w:rsidRPr="002216E4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Աճառյան</w:t>
            </w: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54</w:t>
            </w:r>
            <w:r w:rsidRPr="002216E4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բ</w:t>
            </w: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, 6-</w:t>
            </w:r>
            <w:r w:rsidRPr="002216E4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րդ</w:t>
            </w: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2216E4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հարկ</w:t>
            </w:r>
          </w:p>
          <w:p w:rsidR="001A4B28" w:rsidRPr="002216E4" w:rsidRDefault="001A4B28" w:rsidP="00764FD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Հեռ՝  +374-55-702-720</w:t>
            </w:r>
          </w:p>
          <w:p w:rsidR="001A4B28" w:rsidRPr="002216E4" w:rsidRDefault="001A4B28" w:rsidP="00764FD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Ֆեյսբուքյան հասցե՝ https://www.facebook.com/q ayltech</w:t>
            </w: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Կայքէջ՝  </w:t>
            </w:r>
            <w:hyperlink r:id="rId8" w:history="1">
              <w:r w:rsidRPr="002216E4">
                <w:rPr>
                  <w:rStyle w:val="Hyperlink"/>
                  <w:rFonts w:ascii="GHEA Grapalat" w:eastAsia="Times New Roman" w:hAnsi="GHEA Grapalat"/>
                  <w:sz w:val="24"/>
                  <w:szCs w:val="24"/>
                  <w:lang w:val="hy-AM" w:eastAsia="ru-RU"/>
                </w:rPr>
                <w:t>www.qayl.tech</w:t>
              </w:r>
            </w:hyperlink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Էլեկտրոնային հասցե՝ qayltech@gmail.com</w:t>
            </w:r>
          </w:p>
        </w:tc>
        <w:tc>
          <w:tcPr>
            <w:tcW w:w="4253" w:type="dxa"/>
            <w:vAlign w:val="center"/>
          </w:tcPr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Կոտայքի մարզ,</w:t>
            </w: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</w:t>
            </w:r>
            <w:r w:rsidRPr="002216E4">
              <w:rPr>
                <w:rFonts w:ascii="Cambria Math" w:eastAsia="Times New Roman" w:hAnsi="Cambria Math" w:cs="Cambria Math"/>
                <w:sz w:val="24"/>
                <w:szCs w:val="24"/>
                <w:lang w:val="hy-AM" w:eastAsia="ru-RU"/>
              </w:rPr>
              <w:t>․</w:t>
            </w: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2216E4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Բյուրեղավան</w:t>
            </w: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, Կոտայք փողոցի թիվ 28/79 տարածք (արտադրամաս)</w:t>
            </w: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Գեղարքունիքի մարզ,</w:t>
            </w: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ք. Մարտունի, Գ. Նժդեհ 14</w:t>
            </w: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(ներկայացուցչություն)</w:t>
            </w: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Վայոց Ձորի մարզ,</w:t>
            </w:r>
          </w:p>
          <w:p w:rsidR="001A4B28" w:rsidRPr="002216E4" w:rsidRDefault="001A4B28" w:rsidP="00764F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216E4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ք. Եղեգնաձոր,  Մոմիկի 6 (ներկայացուցչություն)</w:t>
            </w:r>
          </w:p>
        </w:tc>
      </w:tr>
      <w:tr w:rsidR="002216E4" w:rsidRPr="002216E4" w:rsidTr="001A4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216E4" w:rsidRPr="002216E4" w:rsidRDefault="002216E4" w:rsidP="002216E4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073" w:type="dxa"/>
            <w:vAlign w:val="center"/>
          </w:tcPr>
          <w:p w:rsidR="002216E4" w:rsidRPr="002216E4" w:rsidRDefault="002216E4" w:rsidP="002216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745" w:type="dxa"/>
            <w:vAlign w:val="center"/>
          </w:tcPr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2216E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2216E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2216E4" w:rsidRPr="002216E4" w:rsidRDefault="002A235B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563C1" w:themeColor="hyperlink"/>
                <w:sz w:val="24"/>
                <w:szCs w:val="24"/>
                <w:u w:val="single"/>
                <w:lang w:val="hy-AM"/>
              </w:rPr>
            </w:pPr>
            <w:hyperlink r:id="rId10" w:history="1">
              <w:r w:rsidR="002216E4" w:rsidRPr="002216E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253" w:type="dxa"/>
            <w:vAlign w:val="center"/>
          </w:tcPr>
          <w:p w:rsidR="002216E4" w:rsidRPr="002216E4" w:rsidRDefault="002216E4" w:rsidP="002216E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2216E4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216E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2216E4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2216E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216E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2216E4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2216E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216E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216E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2216E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11" w:history="1">
              <w:r w:rsidRPr="002216E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2216E4" w:rsidRPr="002216E4" w:rsidRDefault="002A235B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2" w:history="1">
              <w:r w:rsidR="002216E4" w:rsidRPr="002216E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2216E4" w:rsidRPr="002216E4" w:rsidRDefault="002216E4" w:rsidP="002216E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216E4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</w:tbl>
    <w:p w:rsidR="00722F05" w:rsidRPr="003612E0" w:rsidRDefault="00722F05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3612E0" w:rsidSect="00970B3F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35B" w:rsidRDefault="002A235B" w:rsidP="00720F08">
      <w:pPr>
        <w:spacing w:after="0" w:line="240" w:lineRule="auto"/>
      </w:pPr>
      <w:r>
        <w:separator/>
      </w:r>
    </w:p>
  </w:endnote>
  <w:endnote w:type="continuationSeparator" w:id="0">
    <w:p w:rsidR="002A235B" w:rsidRDefault="002A235B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2E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35B" w:rsidRDefault="002A235B" w:rsidP="00720F08">
      <w:pPr>
        <w:spacing w:after="0" w:line="240" w:lineRule="auto"/>
      </w:pPr>
      <w:r>
        <w:separator/>
      </w:r>
    </w:p>
  </w:footnote>
  <w:footnote w:type="continuationSeparator" w:id="0">
    <w:p w:rsidR="002A235B" w:rsidRDefault="002A235B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23657"/>
    <w:rsid w:val="00026DE7"/>
    <w:rsid w:val="000518C5"/>
    <w:rsid w:val="00075537"/>
    <w:rsid w:val="000C60E4"/>
    <w:rsid w:val="000D5166"/>
    <w:rsid w:val="000F27F2"/>
    <w:rsid w:val="00126CC7"/>
    <w:rsid w:val="00163E23"/>
    <w:rsid w:val="0017224C"/>
    <w:rsid w:val="00182D3F"/>
    <w:rsid w:val="00186630"/>
    <w:rsid w:val="001A4B28"/>
    <w:rsid w:val="001C301D"/>
    <w:rsid w:val="001E100F"/>
    <w:rsid w:val="002041EA"/>
    <w:rsid w:val="00217D73"/>
    <w:rsid w:val="002216E4"/>
    <w:rsid w:val="00235842"/>
    <w:rsid w:val="00251AD4"/>
    <w:rsid w:val="00293E53"/>
    <w:rsid w:val="002A235B"/>
    <w:rsid w:val="002B6C9D"/>
    <w:rsid w:val="002C76CF"/>
    <w:rsid w:val="002E22A9"/>
    <w:rsid w:val="00356C45"/>
    <w:rsid w:val="003612E0"/>
    <w:rsid w:val="00385A00"/>
    <w:rsid w:val="00393052"/>
    <w:rsid w:val="003C713E"/>
    <w:rsid w:val="003F2468"/>
    <w:rsid w:val="00410069"/>
    <w:rsid w:val="004C36F2"/>
    <w:rsid w:val="0050164F"/>
    <w:rsid w:val="005036D4"/>
    <w:rsid w:val="005049C7"/>
    <w:rsid w:val="005A7F65"/>
    <w:rsid w:val="005B1C16"/>
    <w:rsid w:val="005C3FD7"/>
    <w:rsid w:val="005D721D"/>
    <w:rsid w:val="00616B1A"/>
    <w:rsid w:val="00616D14"/>
    <w:rsid w:val="00632A0C"/>
    <w:rsid w:val="00683B6F"/>
    <w:rsid w:val="006E38E4"/>
    <w:rsid w:val="0070225B"/>
    <w:rsid w:val="00720F08"/>
    <w:rsid w:val="00722F05"/>
    <w:rsid w:val="00764FD9"/>
    <w:rsid w:val="007A765F"/>
    <w:rsid w:val="007C1041"/>
    <w:rsid w:val="0081417D"/>
    <w:rsid w:val="00896B43"/>
    <w:rsid w:val="008B25FF"/>
    <w:rsid w:val="008F38D1"/>
    <w:rsid w:val="009104F1"/>
    <w:rsid w:val="00923EA7"/>
    <w:rsid w:val="00946405"/>
    <w:rsid w:val="00962FD5"/>
    <w:rsid w:val="00965325"/>
    <w:rsid w:val="00970B3F"/>
    <w:rsid w:val="00972E1A"/>
    <w:rsid w:val="009A4260"/>
    <w:rsid w:val="009F1C14"/>
    <w:rsid w:val="00A02CC8"/>
    <w:rsid w:val="00A3384D"/>
    <w:rsid w:val="00A50583"/>
    <w:rsid w:val="00A91B69"/>
    <w:rsid w:val="00AA15D7"/>
    <w:rsid w:val="00B22383"/>
    <w:rsid w:val="00B8687B"/>
    <w:rsid w:val="00BC0248"/>
    <w:rsid w:val="00C03C48"/>
    <w:rsid w:val="00C37296"/>
    <w:rsid w:val="00C645E5"/>
    <w:rsid w:val="00C72BB9"/>
    <w:rsid w:val="00CB4B58"/>
    <w:rsid w:val="00D224FA"/>
    <w:rsid w:val="00DE2E7E"/>
    <w:rsid w:val="00E62533"/>
    <w:rsid w:val="00E70359"/>
    <w:rsid w:val="00E72D0E"/>
    <w:rsid w:val="00EC5FCF"/>
    <w:rsid w:val="00EE4F4D"/>
    <w:rsid w:val="00EE752D"/>
    <w:rsid w:val="00F414C5"/>
    <w:rsid w:val="00F753CE"/>
    <w:rsid w:val="00FE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764FD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764FD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ayl.tech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info@ortez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.ortez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fo@ortez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220A7-F523-44BD-ACE7-098B0DE1A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47</cp:revision>
  <cp:lastPrinted>2022-10-17T05:47:00Z</cp:lastPrinted>
  <dcterms:created xsi:type="dcterms:W3CDTF">2020-07-06T14:45:00Z</dcterms:created>
  <dcterms:modified xsi:type="dcterms:W3CDTF">2025-10-24T14:09:00Z</dcterms:modified>
</cp:coreProperties>
</file>